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39" w:rsidRDefault="00BF0D39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sz w:val="28"/>
          <w:szCs w:val="28"/>
          <w:lang w:val="uk-UA"/>
        </w:rPr>
      </w:pPr>
    </w:p>
    <w:p w:rsidR="00F8758C" w:rsidRDefault="00F8758C" w:rsidP="00F627F6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B474EF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018A2" w:rsidRPr="007018A2" w:rsidRDefault="007018A2" w:rsidP="00732747">
      <w:pPr>
        <w:rPr>
          <w:lang w:val="uk-UA"/>
        </w:rPr>
      </w:pPr>
    </w:p>
    <w:p w:rsidR="000B6908" w:rsidRPr="00D034F7" w:rsidRDefault="00762118" w:rsidP="000B6908">
      <w:pPr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u w:val="single"/>
          <w:lang w:val="uk-UA"/>
        </w:rPr>
        <w:t>« 15 »  грудня_2020 року</w:t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</w:r>
      <w:r>
        <w:rPr>
          <w:bCs/>
          <w:sz w:val="24"/>
          <w:szCs w:val="24"/>
          <w:lang w:val="uk-UA"/>
        </w:rPr>
        <w:tab/>
        <w:t xml:space="preserve">           </w:t>
      </w:r>
      <w:r>
        <w:rPr>
          <w:b/>
          <w:bCs/>
          <w:sz w:val="24"/>
          <w:szCs w:val="24"/>
          <w:u w:val="single"/>
          <w:lang w:val="uk-UA"/>
        </w:rPr>
        <w:t>№ 951</w:t>
      </w:r>
      <w:r w:rsidR="00732747" w:rsidRPr="00732747">
        <w:rPr>
          <w:sz w:val="24"/>
          <w:szCs w:val="24"/>
          <w:lang w:val="uk-UA"/>
        </w:rPr>
        <w:tab/>
      </w:r>
    </w:p>
    <w:p w:rsidR="00964654" w:rsidRDefault="00964654" w:rsidP="00762A21">
      <w:pPr>
        <w:shd w:val="clear" w:color="auto" w:fill="FFFFFF"/>
        <w:ind w:left="5" w:right="3120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5B48DD">
        <w:rPr>
          <w:b/>
          <w:bCs/>
          <w:color w:val="000000"/>
          <w:spacing w:val="-3"/>
          <w:sz w:val="24"/>
          <w:szCs w:val="24"/>
          <w:lang w:val="uk-UA"/>
        </w:rPr>
        <w:t xml:space="preserve">Капітальний ремонт </w:t>
      </w:r>
      <w:r w:rsidR="00FA0B92">
        <w:rPr>
          <w:b/>
          <w:bCs/>
          <w:color w:val="000000"/>
          <w:spacing w:val="-3"/>
          <w:sz w:val="24"/>
          <w:szCs w:val="24"/>
          <w:lang w:val="uk-UA"/>
        </w:rPr>
        <w:t xml:space="preserve">заїзду до Бучанського НВК Спеціалізована загальноосвітня школа І-ІІІ ступенів – загальноосвітня школа І-ІІІ ступенів №2 з вулиці Тургенєва </w:t>
      </w:r>
      <w:r w:rsidR="005B48DD">
        <w:rPr>
          <w:b/>
          <w:bCs/>
          <w:color w:val="000000"/>
          <w:spacing w:val="-3"/>
          <w:sz w:val="24"/>
          <w:szCs w:val="24"/>
          <w:lang w:val="uk-UA"/>
        </w:rPr>
        <w:t>в м. Буча</w:t>
      </w:r>
      <w:r w:rsidR="00762A21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4F2DF1">
        <w:rPr>
          <w:b/>
          <w:bCs/>
          <w:color w:val="000000"/>
          <w:spacing w:val="-3"/>
          <w:sz w:val="24"/>
          <w:szCs w:val="24"/>
          <w:lang w:val="uk-UA"/>
        </w:rPr>
        <w:t>Київської області</w:t>
      </w:r>
      <w:r w:rsidR="00E20407">
        <w:rPr>
          <w:b/>
          <w:bCs/>
          <w:color w:val="000000"/>
          <w:spacing w:val="-3"/>
          <w:sz w:val="24"/>
          <w:szCs w:val="24"/>
          <w:lang w:val="uk-UA"/>
        </w:rPr>
        <w:t>. Коригування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>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3F7B42" w:rsidRPr="006D1217" w:rsidRDefault="008E1308" w:rsidP="00FA0B92">
      <w:pPr>
        <w:shd w:val="clear" w:color="auto" w:fill="FFFFFF"/>
        <w:ind w:left="5" w:right="1" w:firstLine="715"/>
        <w:jc w:val="both"/>
        <w:rPr>
          <w:b/>
          <w:bCs/>
          <w:color w:val="000000"/>
          <w:spacing w:val="-3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FA0B92" w:rsidRPr="00FA0B92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заїзду до Бучанського НВК Спеціалізована загальноосвітня школа </w:t>
      </w:r>
      <w:r w:rsidR="00762118">
        <w:rPr>
          <w:bCs/>
          <w:color w:val="000000"/>
          <w:spacing w:val="-3"/>
          <w:sz w:val="24"/>
          <w:szCs w:val="24"/>
          <w:lang w:val="uk-UA"/>
        </w:rPr>
        <w:t xml:space="preserve">              </w:t>
      </w:r>
      <w:r w:rsidR="00FA0B92" w:rsidRPr="00FA0B92">
        <w:rPr>
          <w:bCs/>
          <w:color w:val="000000"/>
          <w:spacing w:val="-3"/>
          <w:sz w:val="24"/>
          <w:szCs w:val="24"/>
          <w:lang w:val="uk-UA"/>
        </w:rPr>
        <w:t>І-ІІІ ступенів – загальноосвітня школа І-ІІІ ступенів №2 з вулиці Тургенєва в м. Буча Київської області. Коригування»</w:t>
      </w:r>
      <w:r w:rsidRPr="00EA1268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 xml:space="preserve">позитивний експертний звіт </w:t>
      </w:r>
      <w:r w:rsidR="006D1217" w:rsidRPr="004704F4">
        <w:rPr>
          <w:sz w:val="24"/>
          <w:szCs w:val="24"/>
          <w:lang w:val="uk-UA"/>
        </w:rPr>
        <w:t>№</w:t>
      </w:r>
      <w:r w:rsidR="00E20407">
        <w:rPr>
          <w:sz w:val="24"/>
          <w:szCs w:val="24"/>
          <w:lang w:val="uk-UA"/>
        </w:rPr>
        <w:t>186</w:t>
      </w:r>
      <w:r w:rsidR="00FA0B92">
        <w:rPr>
          <w:sz w:val="24"/>
          <w:szCs w:val="24"/>
          <w:lang w:val="uk-UA"/>
        </w:rPr>
        <w:t>1</w:t>
      </w:r>
      <w:r w:rsidR="006D1217" w:rsidRPr="004704F4">
        <w:rPr>
          <w:sz w:val="24"/>
          <w:szCs w:val="24"/>
          <w:lang w:val="uk-UA"/>
        </w:rPr>
        <w:t xml:space="preserve">-20Е від </w:t>
      </w:r>
      <w:r w:rsidR="00E20407">
        <w:rPr>
          <w:sz w:val="24"/>
          <w:szCs w:val="24"/>
          <w:lang w:val="uk-UA"/>
        </w:rPr>
        <w:t>1</w:t>
      </w:r>
      <w:r w:rsidR="00FA0B92">
        <w:rPr>
          <w:sz w:val="24"/>
          <w:szCs w:val="24"/>
          <w:lang w:val="uk-UA"/>
        </w:rPr>
        <w:t>0</w:t>
      </w:r>
      <w:r w:rsidR="00EA1268">
        <w:rPr>
          <w:sz w:val="24"/>
          <w:szCs w:val="24"/>
          <w:lang w:val="uk-UA"/>
        </w:rPr>
        <w:t>.</w:t>
      </w:r>
      <w:r w:rsidR="00E20407">
        <w:rPr>
          <w:sz w:val="24"/>
          <w:szCs w:val="24"/>
          <w:lang w:val="uk-UA"/>
        </w:rPr>
        <w:t>12</w:t>
      </w:r>
      <w:r w:rsidR="006D1217" w:rsidRPr="004704F4">
        <w:rPr>
          <w:sz w:val="24"/>
          <w:szCs w:val="24"/>
          <w:lang w:val="uk-UA"/>
        </w:rPr>
        <w:t>.2020 року</w:t>
      </w:r>
      <w:r w:rsidR="00B93523" w:rsidRPr="004704F4">
        <w:rPr>
          <w:sz w:val="24"/>
          <w:szCs w:val="24"/>
          <w:lang w:val="uk-UA"/>
        </w:rPr>
        <w:t>,</w:t>
      </w:r>
      <w:r w:rsidR="00B93523" w:rsidRPr="009B4C5E">
        <w:rPr>
          <w:sz w:val="24"/>
          <w:szCs w:val="24"/>
          <w:lang w:val="uk-UA"/>
        </w:rPr>
        <w:t xml:space="preserve">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FA0B92" w:rsidRPr="00FA0B92">
        <w:rPr>
          <w:bCs/>
          <w:color w:val="000000"/>
          <w:spacing w:val="-3"/>
          <w:sz w:val="24"/>
          <w:szCs w:val="24"/>
          <w:lang w:val="uk-UA"/>
        </w:rPr>
        <w:t xml:space="preserve">«Капітальний ремонт заїзду до Бучанського НВК Спеціалізована загальноосвітня школа </w:t>
      </w:r>
      <w:r w:rsidR="00762118">
        <w:rPr>
          <w:bCs/>
          <w:color w:val="000000"/>
          <w:spacing w:val="-3"/>
          <w:sz w:val="24"/>
          <w:szCs w:val="24"/>
          <w:lang w:val="uk-UA"/>
        </w:rPr>
        <w:t xml:space="preserve">            </w:t>
      </w:r>
      <w:r w:rsidR="00FA0B92" w:rsidRPr="00FA0B92">
        <w:rPr>
          <w:bCs/>
          <w:color w:val="000000"/>
          <w:spacing w:val="-3"/>
          <w:sz w:val="24"/>
          <w:szCs w:val="24"/>
          <w:lang w:val="uk-UA"/>
        </w:rPr>
        <w:t>І-ІІІ ступенів – загальноосвітня школа І-ІІІ ступенів №2 з вулиці Тургенєва в м. Буча Київської області. Коригування»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4419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2362,605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4419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1883,808</w:t>
            </w:r>
          </w:p>
        </w:tc>
      </w:tr>
      <w:tr w:rsidR="00322F30" w:rsidRPr="00102369" w:rsidTr="008B3FB4">
        <w:tc>
          <w:tcPr>
            <w:tcW w:w="4928" w:type="dxa"/>
          </w:tcPr>
          <w:p w:rsidR="00322F30" w:rsidRPr="00102369" w:rsidRDefault="00322F30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устаткування, меблі, інвентар</w:t>
            </w:r>
          </w:p>
        </w:tc>
        <w:tc>
          <w:tcPr>
            <w:tcW w:w="1843" w:type="dxa"/>
          </w:tcPr>
          <w:p w:rsidR="00322F30" w:rsidRPr="00102369" w:rsidRDefault="00322F30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22F30" w:rsidRPr="00102369" w:rsidRDefault="00FA0B92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E44198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478,797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Pr="009B012E" w:rsidRDefault="00305CC9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  <w:r w:rsidRPr="002F6B8D">
        <w:rPr>
          <w:b/>
          <w:sz w:val="24"/>
          <w:szCs w:val="24"/>
        </w:rPr>
        <w:t>Міський  голова</w:t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</w:r>
      <w:r w:rsidRPr="002F6B8D">
        <w:rPr>
          <w:b/>
          <w:sz w:val="24"/>
          <w:szCs w:val="24"/>
        </w:rPr>
        <w:tab/>
        <w:t>А.</w:t>
      </w:r>
      <w:r w:rsidRPr="002F6B8D">
        <w:rPr>
          <w:b/>
          <w:sz w:val="24"/>
          <w:szCs w:val="24"/>
          <w:lang w:val="uk-UA"/>
        </w:rPr>
        <w:t xml:space="preserve">П. </w:t>
      </w:r>
      <w:r w:rsidRPr="002F6B8D">
        <w:rPr>
          <w:b/>
          <w:sz w:val="24"/>
          <w:szCs w:val="24"/>
        </w:rPr>
        <w:t>Федорук</w:t>
      </w:r>
    </w:p>
    <w:p w:rsidR="002F6B8D" w:rsidRPr="002F6B8D" w:rsidRDefault="002F6B8D" w:rsidP="002F6B8D">
      <w:pPr>
        <w:jc w:val="both"/>
        <w:rPr>
          <w:b/>
          <w:sz w:val="24"/>
          <w:szCs w:val="24"/>
          <w:lang w:val="uk-UA"/>
        </w:rPr>
      </w:pPr>
    </w:p>
    <w:p w:rsidR="00020E2F" w:rsidRPr="00B72EEB" w:rsidRDefault="00020E2F" w:rsidP="002C2817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="002C2817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175D17" w:rsidRPr="0093750B" w:rsidRDefault="00175D17" w:rsidP="00175D17">
      <w:pPr>
        <w:jc w:val="both"/>
        <w:rPr>
          <w:b/>
          <w:sz w:val="24"/>
          <w:szCs w:val="24"/>
          <w:lang w:val="uk-UA"/>
        </w:rPr>
      </w:pPr>
      <w:r w:rsidRPr="0093750B">
        <w:rPr>
          <w:b/>
          <w:bCs/>
          <w:color w:val="000000"/>
          <w:spacing w:val="1"/>
          <w:sz w:val="24"/>
          <w:szCs w:val="24"/>
        </w:rPr>
        <w:t>В.о.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</w:rPr>
        <w:t>керуючого справами</w:t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О.Ф.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  <w:lang w:val="uk-UA"/>
        </w:rPr>
        <w:t>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Default="00020E2F" w:rsidP="00020E2F">
      <w:pPr>
        <w:jc w:val="both"/>
        <w:rPr>
          <w:sz w:val="26"/>
          <w:szCs w:val="26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171071" w:rsidRPr="00C84580" w:rsidRDefault="00171071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DD797F" w:rsidRPr="00DE7D22" w:rsidRDefault="00DD797F" w:rsidP="00DD797F">
      <w:pPr>
        <w:jc w:val="both"/>
        <w:rPr>
          <w:sz w:val="24"/>
          <w:szCs w:val="24"/>
          <w:lang w:val="uk-UA"/>
        </w:rPr>
      </w:pPr>
      <w:r w:rsidRPr="00DE7D22">
        <w:rPr>
          <w:sz w:val="24"/>
          <w:szCs w:val="24"/>
        </w:rPr>
        <w:t>Начальник Відділу освіти</w:t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</w:r>
      <w:r w:rsidRPr="00DE7D22">
        <w:rPr>
          <w:sz w:val="24"/>
          <w:szCs w:val="24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DE7D22">
        <w:rPr>
          <w:sz w:val="24"/>
          <w:szCs w:val="24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B13468" w:rsidRDefault="00B13468" w:rsidP="00C84580">
      <w:pPr>
        <w:jc w:val="both"/>
        <w:rPr>
          <w:sz w:val="24"/>
          <w:szCs w:val="24"/>
          <w:lang w:val="uk-UA"/>
        </w:rPr>
      </w:pPr>
    </w:p>
    <w:sectPr w:rsidR="00B13468" w:rsidSect="002F6B8D">
      <w:pgSz w:w="11909" w:h="16834"/>
      <w:pgMar w:top="142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85F" w:rsidRDefault="0007385F" w:rsidP="008E1308">
      <w:r>
        <w:separator/>
      </w:r>
    </w:p>
  </w:endnote>
  <w:endnote w:type="continuationSeparator" w:id="1">
    <w:p w:rsidR="0007385F" w:rsidRDefault="0007385F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85F" w:rsidRDefault="0007385F" w:rsidP="008E1308">
      <w:r>
        <w:separator/>
      </w:r>
    </w:p>
  </w:footnote>
  <w:footnote w:type="continuationSeparator" w:id="1">
    <w:p w:rsidR="0007385F" w:rsidRDefault="0007385F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179B"/>
    <w:rsid w:val="00044060"/>
    <w:rsid w:val="000634DC"/>
    <w:rsid w:val="00071206"/>
    <w:rsid w:val="00071CD7"/>
    <w:rsid w:val="0007385F"/>
    <w:rsid w:val="000A3967"/>
    <w:rsid w:val="000A6F91"/>
    <w:rsid w:val="000B6908"/>
    <w:rsid w:val="000C1259"/>
    <w:rsid w:val="000D4486"/>
    <w:rsid w:val="000D6B17"/>
    <w:rsid w:val="000E412B"/>
    <w:rsid w:val="00101C22"/>
    <w:rsid w:val="00102369"/>
    <w:rsid w:val="001065DB"/>
    <w:rsid w:val="00121FB3"/>
    <w:rsid w:val="0012224D"/>
    <w:rsid w:val="00124C7F"/>
    <w:rsid w:val="00146E24"/>
    <w:rsid w:val="0015256D"/>
    <w:rsid w:val="0015637B"/>
    <w:rsid w:val="00163410"/>
    <w:rsid w:val="00171071"/>
    <w:rsid w:val="00174BB2"/>
    <w:rsid w:val="00175D17"/>
    <w:rsid w:val="0018191D"/>
    <w:rsid w:val="00187660"/>
    <w:rsid w:val="00196F77"/>
    <w:rsid w:val="001A0744"/>
    <w:rsid w:val="001A44FB"/>
    <w:rsid w:val="001B3AE8"/>
    <w:rsid w:val="001C2B18"/>
    <w:rsid w:val="001C7319"/>
    <w:rsid w:val="001D0274"/>
    <w:rsid w:val="001D2C92"/>
    <w:rsid w:val="001D5EA0"/>
    <w:rsid w:val="001D625D"/>
    <w:rsid w:val="001E45D1"/>
    <w:rsid w:val="001E47B3"/>
    <w:rsid w:val="001E61B2"/>
    <w:rsid w:val="002004FD"/>
    <w:rsid w:val="00216A45"/>
    <w:rsid w:val="00220D0E"/>
    <w:rsid w:val="0022338B"/>
    <w:rsid w:val="00232930"/>
    <w:rsid w:val="00233D90"/>
    <w:rsid w:val="00237964"/>
    <w:rsid w:val="00241039"/>
    <w:rsid w:val="0024706F"/>
    <w:rsid w:val="00251069"/>
    <w:rsid w:val="0025577F"/>
    <w:rsid w:val="0025615D"/>
    <w:rsid w:val="00261926"/>
    <w:rsid w:val="00273EAF"/>
    <w:rsid w:val="00275502"/>
    <w:rsid w:val="00277570"/>
    <w:rsid w:val="00280118"/>
    <w:rsid w:val="0029116B"/>
    <w:rsid w:val="00296FBF"/>
    <w:rsid w:val="002974CF"/>
    <w:rsid w:val="002A1C88"/>
    <w:rsid w:val="002A48BD"/>
    <w:rsid w:val="002B1A55"/>
    <w:rsid w:val="002C2817"/>
    <w:rsid w:val="002D3DA8"/>
    <w:rsid w:val="002D657B"/>
    <w:rsid w:val="002D6724"/>
    <w:rsid w:val="002D6E18"/>
    <w:rsid w:val="002E1789"/>
    <w:rsid w:val="002F6B8D"/>
    <w:rsid w:val="002F6D09"/>
    <w:rsid w:val="00300B2F"/>
    <w:rsid w:val="00300C03"/>
    <w:rsid w:val="00305CC9"/>
    <w:rsid w:val="0030798B"/>
    <w:rsid w:val="003105E0"/>
    <w:rsid w:val="0031323E"/>
    <w:rsid w:val="00315E8B"/>
    <w:rsid w:val="00317EC0"/>
    <w:rsid w:val="003224AE"/>
    <w:rsid w:val="00322F30"/>
    <w:rsid w:val="00324ADE"/>
    <w:rsid w:val="00326043"/>
    <w:rsid w:val="00326559"/>
    <w:rsid w:val="00326DB9"/>
    <w:rsid w:val="00342FD7"/>
    <w:rsid w:val="0034438E"/>
    <w:rsid w:val="00353D89"/>
    <w:rsid w:val="00365722"/>
    <w:rsid w:val="00370A1A"/>
    <w:rsid w:val="003731BF"/>
    <w:rsid w:val="00393271"/>
    <w:rsid w:val="00397384"/>
    <w:rsid w:val="00397644"/>
    <w:rsid w:val="003A0736"/>
    <w:rsid w:val="003A0CBE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4649"/>
    <w:rsid w:val="003F7B42"/>
    <w:rsid w:val="00404DFB"/>
    <w:rsid w:val="00413C5C"/>
    <w:rsid w:val="00426A39"/>
    <w:rsid w:val="004315FC"/>
    <w:rsid w:val="00433840"/>
    <w:rsid w:val="00435E3E"/>
    <w:rsid w:val="00447904"/>
    <w:rsid w:val="004616A2"/>
    <w:rsid w:val="004704F4"/>
    <w:rsid w:val="00477C1B"/>
    <w:rsid w:val="0048138F"/>
    <w:rsid w:val="00494430"/>
    <w:rsid w:val="004A440D"/>
    <w:rsid w:val="004B67E2"/>
    <w:rsid w:val="004B6A68"/>
    <w:rsid w:val="004C28B2"/>
    <w:rsid w:val="004C2A61"/>
    <w:rsid w:val="004C5E43"/>
    <w:rsid w:val="004C5EFC"/>
    <w:rsid w:val="004D0051"/>
    <w:rsid w:val="004D26F0"/>
    <w:rsid w:val="004D4CC5"/>
    <w:rsid w:val="004E232D"/>
    <w:rsid w:val="004F1242"/>
    <w:rsid w:val="004F1E44"/>
    <w:rsid w:val="004F2DF1"/>
    <w:rsid w:val="005012BC"/>
    <w:rsid w:val="005032BD"/>
    <w:rsid w:val="00505F9F"/>
    <w:rsid w:val="0050794B"/>
    <w:rsid w:val="00512E0E"/>
    <w:rsid w:val="005131E2"/>
    <w:rsid w:val="005177F4"/>
    <w:rsid w:val="00522AFE"/>
    <w:rsid w:val="005256D0"/>
    <w:rsid w:val="005257E8"/>
    <w:rsid w:val="00544680"/>
    <w:rsid w:val="005572A7"/>
    <w:rsid w:val="00560C92"/>
    <w:rsid w:val="0057118F"/>
    <w:rsid w:val="0059606F"/>
    <w:rsid w:val="005A5E63"/>
    <w:rsid w:val="005B48DD"/>
    <w:rsid w:val="005B491C"/>
    <w:rsid w:val="005B784A"/>
    <w:rsid w:val="005C47CC"/>
    <w:rsid w:val="005D0CC7"/>
    <w:rsid w:val="005D3AE3"/>
    <w:rsid w:val="005D4F6B"/>
    <w:rsid w:val="005E572C"/>
    <w:rsid w:val="005F34BC"/>
    <w:rsid w:val="005F6B0F"/>
    <w:rsid w:val="005F6C95"/>
    <w:rsid w:val="005F6FEF"/>
    <w:rsid w:val="00605DCD"/>
    <w:rsid w:val="006067EA"/>
    <w:rsid w:val="00613EC4"/>
    <w:rsid w:val="00616B79"/>
    <w:rsid w:val="00621A0D"/>
    <w:rsid w:val="00623CC2"/>
    <w:rsid w:val="00626C39"/>
    <w:rsid w:val="00641714"/>
    <w:rsid w:val="006446DE"/>
    <w:rsid w:val="00644718"/>
    <w:rsid w:val="00645311"/>
    <w:rsid w:val="006455DB"/>
    <w:rsid w:val="006576EE"/>
    <w:rsid w:val="00660860"/>
    <w:rsid w:val="006709DE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04FB"/>
    <w:rsid w:val="006D1217"/>
    <w:rsid w:val="006D2F4E"/>
    <w:rsid w:val="006D6819"/>
    <w:rsid w:val="006E0510"/>
    <w:rsid w:val="006E401A"/>
    <w:rsid w:val="007018A0"/>
    <w:rsid w:val="007018A2"/>
    <w:rsid w:val="0070293A"/>
    <w:rsid w:val="007169CA"/>
    <w:rsid w:val="00732747"/>
    <w:rsid w:val="00734568"/>
    <w:rsid w:val="00734877"/>
    <w:rsid w:val="007409F0"/>
    <w:rsid w:val="007465D9"/>
    <w:rsid w:val="0075045F"/>
    <w:rsid w:val="00762118"/>
    <w:rsid w:val="00762A21"/>
    <w:rsid w:val="007809CB"/>
    <w:rsid w:val="007826E7"/>
    <w:rsid w:val="0079338B"/>
    <w:rsid w:val="007B475C"/>
    <w:rsid w:val="007C2401"/>
    <w:rsid w:val="007D1587"/>
    <w:rsid w:val="007D3D03"/>
    <w:rsid w:val="007E1B42"/>
    <w:rsid w:val="007F32C1"/>
    <w:rsid w:val="00817655"/>
    <w:rsid w:val="00833FE7"/>
    <w:rsid w:val="00835499"/>
    <w:rsid w:val="00844948"/>
    <w:rsid w:val="00855BF9"/>
    <w:rsid w:val="00867DA7"/>
    <w:rsid w:val="00875FCA"/>
    <w:rsid w:val="00884AE0"/>
    <w:rsid w:val="008918B4"/>
    <w:rsid w:val="0089229C"/>
    <w:rsid w:val="0089695A"/>
    <w:rsid w:val="00897BC7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171B8"/>
    <w:rsid w:val="00936955"/>
    <w:rsid w:val="00942B2D"/>
    <w:rsid w:val="0095664D"/>
    <w:rsid w:val="009602F5"/>
    <w:rsid w:val="00964654"/>
    <w:rsid w:val="00970A6F"/>
    <w:rsid w:val="009776A7"/>
    <w:rsid w:val="00986D3A"/>
    <w:rsid w:val="00990713"/>
    <w:rsid w:val="0099157D"/>
    <w:rsid w:val="00997FD5"/>
    <w:rsid w:val="009A1E52"/>
    <w:rsid w:val="009A4660"/>
    <w:rsid w:val="009A6F63"/>
    <w:rsid w:val="009B012E"/>
    <w:rsid w:val="009B4C5E"/>
    <w:rsid w:val="009C2E49"/>
    <w:rsid w:val="009C3BF3"/>
    <w:rsid w:val="009D04FF"/>
    <w:rsid w:val="009D2D85"/>
    <w:rsid w:val="009F4537"/>
    <w:rsid w:val="00A00C1F"/>
    <w:rsid w:val="00A01B36"/>
    <w:rsid w:val="00A035A5"/>
    <w:rsid w:val="00A03DA1"/>
    <w:rsid w:val="00A04BAE"/>
    <w:rsid w:val="00A0725D"/>
    <w:rsid w:val="00A11A1A"/>
    <w:rsid w:val="00A1207E"/>
    <w:rsid w:val="00A16987"/>
    <w:rsid w:val="00A17C22"/>
    <w:rsid w:val="00A2316E"/>
    <w:rsid w:val="00A246D2"/>
    <w:rsid w:val="00A27A39"/>
    <w:rsid w:val="00A30A15"/>
    <w:rsid w:val="00A31E3A"/>
    <w:rsid w:val="00A327B8"/>
    <w:rsid w:val="00A37553"/>
    <w:rsid w:val="00A41790"/>
    <w:rsid w:val="00A640C4"/>
    <w:rsid w:val="00A67CFE"/>
    <w:rsid w:val="00A70B28"/>
    <w:rsid w:val="00A77AD2"/>
    <w:rsid w:val="00A85382"/>
    <w:rsid w:val="00A861C0"/>
    <w:rsid w:val="00A87E79"/>
    <w:rsid w:val="00A9162A"/>
    <w:rsid w:val="00AB28A6"/>
    <w:rsid w:val="00AB7C5B"/>
    <w:rsid w:val="00AC667F"/>
    <w:rsid w:val="00AD5B5E"/>
    <w:rsid w:val="00AD771D"/>
    <w:rsid w:val="00AF6252"/>
    <w:rsid w:val="00B13468"/>
    <w:rsid w:val="00B13C96"/>
    <w:rsid w:val="00B163B6"/>
    <w:rsid w:val="00B16738"/>
    <w:rsid w:val="00B20296"/>
    <w:rsid w:val="00B24689"/>
    <w:rsid w:val="00B460C5"/>
    <w:rsid w:val="00B474EF"/>
    <w:rsid w:val="00B5004E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9410C"/>
    <w:rsid w:val="00B954FA"/>
    <w:rsid w:val="00BA2C27"/>
    <w:rsid w:val="00BA7D28"/>
    <w:rsid w:val="00BC5006"/>
    <w:rsid w:val="00BD2C4B"/>
    <w:rsid w:val="00BD6AB5"/>
    <w:rsid w:val="00BD771E"/>
    <w:rsid w:val="00BE0C4A"/>
    <w:rsid w:val="00BE1CBB"/>
    <w:rsid w:val="00BF0D39"/>
    <w:rsid w:val="00BF2054"/>
    <w:rsid w:val="00BF4504"/>
    <w:rsid w:val="00BF6DB3"/>
    <w:rsid w:val="00C15407"/>
    <w:rsid w:val="00C22745"/>
    <w:rsid w:val="00C43285"/>
    <w:rsid w:val="00C45CBD"/>
    <w:rsid w:val="00C574E6"/>
    <w:rsid w:val="00C775FA"/>
    <w:rsid w:val="00C84580"/>
    <w:rsid w:val="00C909E8"/>
    <w:rsid w:val="00C97F91"/>
    <w:rsid w:val="00CA5939"/>
    <w:rsid w:val="00CA63F2"/>
    <w:rsid w:val="00CA7A09"/>
    <w:rsid w:val="00CB0662"/>
    <w:rsid w:val="00CB079F"/>
    <w:rsid w:val="00CB3E0C"/>
    <w:rsid w:val="00CB467B"/>
    <w:rsid w:val="00CC0EA9"/>
    <w:rsid w:val="00CC78A4"/>
    <w:rsid w:val="00CD51D4"/>
    <w:rsid w:val="00CE0B9C"/>
    <w:rsid w:val="00CE13B2"/>
    <w:rsid w:val="00CE49D9"/>
    <w:rsid w:val="00CE4EFD"/>
    <w:rsid w:val="00CE576B"/>
    <w:rsid w:val="00CF42D9"/>
    <w:rsid w:val="00CF6C03"/>
    <w:rsid w:val="00D034F7"/>
    <w:rsid w:val="00D03B3E"/>
    <w:rsid w:val="00D05E4A"/>
    <w:rsid w:val="00D13381"/>
    <w:rsid w:val="00D233DA"/>
    <w:rsid w:val="00D31135"/>
    <w:rsid w:val="00D33136"/>
    <w:rsid w:val="00D3585F"/>
    <w:rsid w:val="00D42F29"/>
    <w:rsid w:val="00D5174A"/>
    <w:rsid w:val="00D57F11"/>
    <w:rsid w:val="00D61C9F"/>
    <w:rsid w:val="00D63338"/>
    <w:rsid w:val="00D711E6"/>
    <w:rsid w:val="00D72827"/>
    <w:rsid w:val="00D80850"/>
    <w:rsid w:val="00D80FC9"/>
    <w:rsid w:val="00D82A24"/>
    <w:rsid w:val="00D842C3"/>
    <w:rsid w:val="00DB6870"/>
    <w:rsid w:val="00DD214F"/>
    <w:rsid w:val="00DD797F"/>
    <w:rsid w:val="00DE366E"/>
    <w:rsid w:val="00DF1F23"/>
    <w:rsid w:val="00DF2835"/>
    <w:rsid w:val="00DF4780"/>
    <w:rsid w:val="00E0698B"/>
    <w:rsid w:val="00E1737B"/>
    <w:rsid w:val="00E20407"/>
    <w:rsid w:val="00E231AE"/>
    <w:rsid w:val="00E23582"/>
    <w:rsid w:val="00E245D5"/>
    <w:rsid w:val="00E44198"/>
    <w:rsid w:val="00E5640D"/>
    <w:rsid w:val="00E56BED"/>
    <w:rsid w:val="00E60C88"/>
    <w:rsid w:val="00E61644"/>
    <w:rsid w:val="00E62AF9"/>
    <w:rsid w:val="00E649A3"/>
    <w:rsid w:val="00E70E7B"/>
    <w:rsid w:val="00E74F13"/>
    <w:rsid w:val="00E85171"/>
    <w:rsid w:val="00E90B74"/>
    <w:rsid w:val="00E94D54"/>
    <w:rsid w:val="00EA04ED"/>
    <w:rsid w:val="00EA1268"/>
    <w:rsid w:val="00EA5279"/>
    <w:rsid w:val="00EA5A41"/>
    <w:rsid w:val="00EA6016"/>
    <w:rsid w:val="00EA714D"/>
    <w:rsid w:val="00EB5E67"/>
    <w:rsid w:val="00EC1887"/>
    <w:rsid w:val="00ED6134"/>
    <w:rsid w:val="00EE2D23"/>
    <w:rsid w:val="00EE44B8"/>
    <w:rsid w:val="00F07ABB"/>
    <w:rsid w:val="00F113F2"/>
    <w:rsid w:val="00F14E51"/>
    <w:rsid w:val="00F241EC"/>
    <w:rsid w:val="00F25159"/>
    <w:rsid w:val="00F2585B"/>
    <w:rsid w:val="00F44556"/>
    <w:rsid w:val="00F45DC6"/>
    <w:rsid w:val="00F54479"/>
    <w:rsid w:val="00F550AD"/>
    <w:rsid w:val="00F627F6"/>
    <w:rsid w:val="00F76803"/>
    <w:rsid w:val="00F80FE1"/>
    <w:rsid w:val="00F8758C"/>
    <w:rsid w:val="00FA0B92"/>
    <w:rsid w:val="00FB0D5B"/>
    <w:rsid w:val="00FB39A5"/>
    <w:rsid w:val="00FB66B7"/>
    <w:rsid w:val="00FB7424"/>
    <w:rsid w:val="00FC1A70"/>
    <w:rsid w:val="00FC4551"/>
    <w:rsid w:val="00FD7460"/>
    <w:rsid w:val="00FE030F"/>
    <w:rsid w:val="00FE5DB9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A7E10-16FD-47F7-98E0-35A114CA2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70</cp:revision>
  <cp:lastPrinted>2020-12-17T09:56:00Z</cp:lastPrinted>
  <dcterms:created xsi:type="dcterms:W3CDTF">2020-02-17T13:33:00Z</dcterms:created>
  <dcterms:modified xsi:type="dcterms:W3CDTF">2020-12-17T09:58:00Z</dcterms:modified>
</cp:coreProperties>
</file>